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2"/>
        <w:gridCol w:w="448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0C1985">
        <w:trPr>
          <w:trHeight w:val="3960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C03A3D" w:rsidRDefault="009D2B17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9D2B1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</w:t>
            </w: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udowę</w:t>
            </w:r>
            <w:r w:rsidRPr="009D2B1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urządzeń </w:t>
            </w:r>
            <w:proofErr w:type="spellStart"/>
            <w:r w:rsidRPr="009D2B1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streetworkout’u</w:t>
            </w:r>
            <w:proofErr w:type="spellEnd"/>
            <w:r w:rsidRPr="009D2B1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i siłowni zewnętrznej w Parku im. Jarogniewa i Izabeli Drwęskich wraz z nawierzchnią bezpieczną i założeniem trawnika – „</w:t>
            </w:r>
            <w:proofErr w:type="spellStart"/>
            <w:r w:rsidRPr="009D2B1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Wildeckie</w:t>
            </w:r>
            <w:proofErr w:type="spellEnd"/>
            <w:r w:rsidRPr="009D2B1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place zabaw oraz place sportowo-rekreacyjne do uprawiania sportów miejskich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9D2B17" w:rsidRPr="009D2B17">
              <w:rPr>
                <w:rFonts w:ascii="Arial" w:hAnsi="Arial" w:cs="Arial"/>
                <w:b/>
                <w:bCs/>
                <w:iCs/>
              </w:rPr>
              <w:t xml:space="preserve">Budowę urządzeń </w:t>
            </w:r>
            <w:proofErr w:type="spellStart"/>
            <w:r w:rsidR="009D2B17" w:rsidRPr="009D2B17">
              <w:rPr>
                <w:rFonts w:ascii="Arial" w:hAnsi="Arial" w:cs="Arial"/>
                <w:b/>
                <w:bCs/>
                <w:iCs/>
              </w:rPr>
              <w:t>streetworkout’u</w:t>
            </w:r>
            <w:proofErr w:type="spellEnd"/>
            <w:r w:rsidR="009D2B17" w:rsidRPr="009D2B17">
              <w:rPr>
                <w:rFonts w:ascii="Arial" w:hAnsi="Arial" w:cs="Arial"/>
                <w:b/>
                <w:bCs/>
                <w:iCs/>
              </w:rPr>
              <w:t xml:space="preserve"> i siłowni zewnętrznej w Parku im. Jarogniewa i Izabeli Drwęskich wraz z nawierzchnią bezpieczną i założeniem trawnika – „</w:t>
            </w:r>
            <w:proofErr w:type="spellStart"/>
            <w:r w:rsidR="009D2B17" w:rsidRPr="009D2B17">
              <w:rPr>
                <w:rFonts w:ascii="Arial" w:hAnsi="Arial" w:cs="Arial"/>
                <w:b/>
                <w:bCs/>
                <w:iCs/>
              </w:rPr>
              <w:t>Wildeckie</w:t>
            </w:r>
            <w:proofErr w:type="spellEnd"/>
            <w:r w:rsidR="009D2B17" w:rsidRPr="009D2B17">
              <w:rPr>
                <w:rFonts w:ascii="Arial" w:hAnsi="Arial" w:cs="Arial"/>
                <w:b/>
                <w:bCs/>
                <w:iCs/>
              </w:rPr>
              <w:t xml:space="preserve"> place zabaw oraz place sportowo-rekreacyjne do uprawiania sportów miejskich</w:t>
            </w:r>
            <w:r w:rsidR="000F62D6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- </w:t>
            </w:r>
            <w:r w:rsidR="00662731"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59540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 w:rsidR="00662731"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604D89" w:rsidRPr="007B2BAB" w:rsidTr="00423322">
              <w:trPr>
                <w:trHeight w:val="631"/>
              </w:trPr>
              <w:tc>
                <w:tcPr>
                  <w:tcW w:w="567" w:type="dxa"/>
                  <w:vMerge w:val="restart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(wartość netto z tabeli 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04D89" w:rsidRPr="007B2BAB" w:rsidTr="00604D89">
              <w:trPr>
                <w:trHeight w:val="273"/>
              </w:trPr>
              <w:tc>
                <w:tcPr>
                  <w:tcW w:w="567" w:type="dxa"/>
                  <w:vMerge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4=2+3</w:t>
                  </w:r>
                </w:p>
              </w:tc>
            </w:tr>
            <w:tr w:rsidR="009D2B17" w:rsidRPr="007B2BAB" w:rsidTr="009D2B17">
              <w:trPr>
                <w:trHeight w:val="1120"/>
              </w:trPr>
              <w:tc>
                <w:tcPr>
                  <w:tcW w:w="567" w:type="dxa"/>
                  <w:vMerge w:val="restart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Merge w:val="restart"/>
                  <w:vAlign w:val="center"/>
                </w:tcPr>
                <w:p w:rsidR="009D2B17" w:rsidRPr="00604D89" w:rsidRDefault="009D2B17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9D2B17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Budowa urządzeń </w:t>
                  </w:r>
                  <w:proofErr w:type="spellStart"/>
                  <w:r w:rsidRPr="009D2B17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streetworkout’u</w:t>
                  </w:r>
                  <w:proofErr w:type="spellEnd"/>
                  <w:r w:rsidRPr="009D2B17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i siłowni zewnętrznej w Parku im. Jarogniewa i Izabeli Drwęskich wraz z nawierzchnią bezpieczną i założeniem trawnika – „</w:t>
                  </w:r>
                  <w:proofErr w:type="spellStart"/>
                  <w:r w:rsidRPr="009D2B17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Wildeckie</w:t>
                  </w:r>
                  <w:proofErr w:type="spellEnd"/>
                  <w:r w:rsidRPr="009D2B17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place zabaw oraz place sportowo-rekreacyjne do uprawiania sportów miejskich</w:t>
                  </w:r>
                </w:p>
              </w:tc>
              <w:tc>
                <w:tcPr>
                  <w:tcW w:w="1685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 xml:space="preserve">Pozycja od 1 do 23 przedmiaru robót </w:t>
                  </w: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9D2B17" w:rsidRPr="007B2BAB" w:rsidTr="009D2B17">
              <w:trPr>
                <w:trHeight w:val="1120"/>
              </w:trPr>
              <w:tc>
                <w:tcPr>
                  <w:tcW w:w="567" w:type="dxa"/>
                  <w:vMerge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2764" w:type="dxa"/>
                  <w:vMerge/>
                  <w:vAlign w:val="center"/>
                </w:tcPr>
                <w:p w:rsidR="009D2B17" w:rsidRPr="009D2B17" w:rsidRDefault="009D2B17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9D2B17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</w:p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Pozycja od 24 do 25 przedmiaru robót (8</w:t>
                  </w: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9D2B17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9D2B17" w:rsidRPr="009D2B17" w:rsidRDefault="009D2B17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Razem cena za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całośc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04D89" w:rsidRPr="00006863" w:rsidTr="00020B3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04D89" w:rsidRDefault="00A80D87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materiały, zamontowane urządzenia </w:t>
                  </w:r>
                  <w:r w:rsidR="00604D89">
                    <w:rPr>
                      <w:rFonts w:ascii="Arial" w:hAnsi="Arial" w:cs="Arial"/>
                    </w:rPr>
                    <w:t xml:space="preserve">i wykonane roboty budowalne </w:t>
                  </w:r>
                  <w:r w:rsidR="00604D89" w:rsidRPr="006A2F4A">
                    <w:rPr>
                      <w:rFonts w:ascii="Arial" w:hAnsi="Arial" w:cs="Arial"/>
                    </w:rPr>
                    <w:t>Wykonawca</w:t>
                  </w:r>
                  <w:r w:rsidR="00604D89"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="00604D89" w:rsidRPr="006A2F4A">
                    <w:rPr>
                      <w:rFonts w:ascii="Arial" w:hAnsi="Arial" w:cs="Arial"/>
                    </w:rPr>
                    <w:t>Zamawiającemu</w:t>
                  </w:r>
                  <w:r w:rsidR="00604D89"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04D89" w:rsidRPr="009857A6" w:rsidRDefault="000C1985" w:rsidP="00020B3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24 / 36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*</w:t>
                  </w:r>
                  <w:r w:rsidR="00604D89"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04D89" w:rsidRPr="00115EA7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604D89" w:rsidRPr="00006863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2B557B"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="00DE5752"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0F62D6">
                    <w:rPr>
                      <w:rFonts w:ascii="Arial" w:hAnsi="Arial" w:cs="Arial"/>
                      <w:bCs/>
                      <w:iCs/>
                    </w:rPr>
                    <w:t>10</w:t>
                  </w:r>
                  <w:bookmarkStart w:id="0" w:name="_GoBack"/>
                  <w:bookmarkEnd w:id="0"/>
                  <w:r w:rsidR="009D2B17">
                    <w:rPr>
                      <w:rFonts w:ascii="Arial" w:hAnsi="Arial" w:cs="Arial"/>
                      <w:bCs/>
                      <w:iCs/>
                    </w:rPr>
                    <w:t>0</w:t>
                  </w:r>
                  <w:r w:rsidR="00DE5752">
                    <w:rPr>
                      <w:rFonts w:ascii="Arial" w:hAnsi="Arial" w:cs="Arial"/>
                      <w:bCs/>
                      <w:iCs/>
                    </w:rPr>
                    <w:t xml:space="preserve"> dni,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przy czym oferuję skrócenie terminu </w:t>
                  </w:r>
                  <w:r w:rsidR="00D0333C">
                    <w:rPr>
                      <w:rFonts w:ascii="Arial" w:hAnsi="Arial" w:cs="Arial"/>
                      <w:bCs/>
                      <w:iCs/>
                    </w:rPr>
                    <w:t xml:space="preserve">realizacji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o:</w:t>
                  </w:r>
                </w:p>
                <w:p w:rsidR="00E446CF" w:rsidRPr="00115EA7" w:rsidRDefault="00E446CF" w:rsidP="00CF2E2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604D8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="000F62D6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="000F62D6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 1</w:t>
                  </w:r>
                  <w:r w:rsidR="009D2B1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0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E446CF" w:rsidRPr="00115EA7" w:rsidRDefault="00604D89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="00E446CF"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edną z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liczb 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lub przekreślić zbędne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liczby</w:t>
                  </w:r>
                </w:p>
                <w:p w:rsidR="00E446CF" w:rsidRPr="00F83BC5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0C1985" w:rsidRDefault="000C1985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3B6FCB" w:rsidRDefault="00662731" w:rsidP="00604D8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</w:t>
            </w:r>
            <w:r>
              <w:rPr>
                <w:rFonts w:ascii="Arial" w:hAnsi="Arial" w:cs="Arial"/>
                <w:iCs/>
              </w:rPr>
              <w:lastRenderedPageBreak/>
              <w:t>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604D89" w:rsidRDefault="00604D8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5C2837">
              <w:rPr>
                <w:rFonts w:ascii="Arial" w:hAnsi="Arial" w:cs="Arial"/>
                <w:b/>
                <w:bCs/>
                <w:highlight w:val="yellow"/>
              </w:rPr>
            </w:r>
            <w:r w:rsidR="005C283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5C2837">
              <w:rPr>
                <w:rFonts w:ascii="Arial" w:hAnsi="Arial" w:cs="Arial"/>
                <w:b/>
                <w:bCs/>
                <w:highlight w:val="yellow"/>
              </w:rPr>
            </w:r>
            <w:r w:rsidR="005C283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9D2B17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9D2B17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9D2B1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D2B1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604D89">
        <w:trPr>
          <w:trHeight w:val="2046"/>
        </w:trPr>
        <w:tc>
          <w:tcPr>
            <w:tcW w:w="450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78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37" w:rsidRDefault="005C2837">
      <w:r>
        <w:separator/>
      </w:r>
    </w:p>
  </w:endnote>
  <w:endnote w:type="continuationSeparator" w:id="0">
    <w:p w:rsidR="005C2837" w:rsidRDefault="005C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F62D6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F62D6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37" w:rsidRDefault="005C2837">
      <w:r>
        <w:separator/>
      </w:r>
    </w:p>
  </w:footnote>
  <w:footnote w:type="continuationSeparator" w:id="0">
    <w:p w:rsidR="005C2837" w:rsidRDefault="005C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F62D6">
      <w:rPr>
        <w:rFonts w:ascii="Arial" w:hAnsi="Arial" w:cs="Arial"/>
        <w:b/>
        <w:bCs/>
        <w:iCs/>
        <w:sz w:val="16"/>
        <w:szCs w:val="16"/>
      </w:rPr>
      <w:t>33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052B"/>
    <w:rsid w:val="000A6E5A"/>
    <w:rsid w:val="000B08E2"/>
    <w:rsid w:val="000B0B0B"/>
    <w:rsid w:val="000C0870"/>
    <w:rsid w:val="000C1985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2D6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D6252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B557B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0707B"/>
    <w:rsid w:val="003115AB"/>
    <w:rsid w:val="00315167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40D"/>
    <w:rsid w:val="00597F7E"/>
    <w:rsid w:val="005A3194"/>
    <w:rsid w:val="005A675B"/>
    <w:rsid w:val="005A6FC3"/>
    <w:rsid w:val="005B359D"/>
    <w:rsid w:val="005B3BA3"/>
    <w:rsid w:val="005B7FC9"/>
    <w:rsid w:val="005C1D76"/>
    <w:rsid w:val="005C2837"/>
    <w:rsid w:val="005C2FEF"/>
    <w:rsid w:val="005C3157"/>
    <w:rsid w:val="005C5A18"/>
    <w:rsid w:val="005D2985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4D89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4172"/>
    <w:rsid w:val="00680142"/>
    <w:rsid w:val="00681BAE"/>
    <w:rsid w:val="00685EC1"/>
    <w:rsid w:val="006864ED"/>
    <w:rsid w:val="006909B8"/>
    <w:rsid w:val="00693265"/>
    <w:rsid w:val="00695C2C"/>
    <w:rsid w:val="00695C8F"/>
    <w:rsid w:val="0069614C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97931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D2B17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0D87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1FB9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23</cp:revision>
  <cp:lastPrinted>2017-06-28T05:31:00Z</cp:lastPrinted>
  <dcterms:created xsi:type="dcterms:W3CDTF">2017-02-16T07:34:00Z</dcterms:created>
  <dcterms:modified xsi:type="dcterms:W3CDTF">2017-08-03T06:23:00Z</dcterms:modified>
</cp:coreProperties>
</file>